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1A" w:rsidRDefault="000B791A" w:rsidP="00EB4312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1A" w:rsidRDefault="006760BA" w:rsidP="000B791A">
      <w:pPr>
        <w:pStyle w:val="Antrat1"/>
        <w:tabs>
          <w:tab w:val="left" w:pos="240"/>
        </w:tabs>
        <w:jc w:val="center"/>
      </w:pPr>
      <w:r>
        <w:t>TAURAGĖS</w:t>
      </w:r>
      <w:r w:rsidR="000B791A">
        <w:t xml:space="preserve"> PAGALBOS MOKYTOJUI IR MOKINIUI CENTRO</w:t>
      </w:r>
    </w:p>
    <w:p w:rsidR="000B791A" w:rsidRDefault="0029496D" w:rsidP="000B79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0B791A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bCs/>
          <w:sz w:val="24"/>
          <w:szCs w:val="24"/>
        </w:rPr>
        <w:t>RUGSĖJO</w:t>
      </w:r>
      <w:r w:rsidR="007C5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91A">
        <w:rPr>
          <w:rFonts w:ascii="Times New Roman" w:hAnsi="Times New Roman" w:cs="Times New Roman"/>
          <w:b/>
          <w:bCs/>
          <w:sz w:val="24"/>
          <w:szCs w:val="24"/>
        </w:rPr>
        <w:t>MĖNESIO</w:t>
      </w:r>
      <w:r w:rsidR="007C58C7" w:rsidRPr="007C5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8C7">
        <w:rPr>
          <w:rFonts w:ascii="Times New Roman" w:hAnsi="Times New Roman" w:cs="Times New Roman"/>
          <w:b/>
          <w:bCs/>
          <w:sz w:val="24"/>
          <w:szCs w:val="24"/>
        </w:rPr>
        <w:t>VEIKLOS PLANO PAPILDYMAS</w:t>
      </w:r>
    </w:p>
    <w:p w:rsidR="00482F45" w:rsidRPr="002477F9" w:rsidRDefault="00482F45" w:rsidP="00482F45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477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METODINĖ VEIKLA</w:t>
      </w:r>
    </w:p>
    <w:p w:rsidR="00482F45" w:rsidRPr="002477F9" w:rsidRDefault="00482F45" w:rsidP="00482F45">
      <w:pPr>
        <w:tabs>
          <w:tab w:val="left" w:pos="140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3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5103"/>
        <w:gridCol w:w="1701"/>
        <w:gridCol w:w="2835"/>
        <w:gridCol w:w="2126"/>
      </w:tblGrid>
      <w:tr w:rsidR="00482F45" w:rsidRPr="002477F9" w:rsidTr="00A811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45" w:rsidRPr="002477F9" w:rsidTr="00A811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45" w:rsidRPr="0029496D" w:rsidRDefault="0029496D" w:rsidP="00AC3AE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45" w:rsidRPr="0029496D" w:rsidRDefault="007C58C7" w:rsidP="00AC3AED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82F45" w:rsidRPr="0029496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29496D" w:rsidRPr="0029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8.45</w:t>
            </w:r>
            <w:r w:rsidR="00482F45" w:rsidRPr="0029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45" w:rsidRPr="007C58C7" w:rsidRDefault="0029496D" w:rsidP="007C58C7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</w:t>
            </w:r>
            <w:r w:rsidRPr="0029496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tvira integruota lietuvių k., rusų k, vokiečių k. pamoka </w:t>
            </w:r>
            <w:r w:rsidR="00BD126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septintoje klasėje</w:t>
            </w:r>
            <w:r w:rsidRPr="0029496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skirta Euro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pos kalbų dienai  „Mes Europoje“</w:t>
            </w:r>
            <w:r w:rsidR="00BD126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45" w:rsidRPr="00786DEC" w:rsidRDefault="0029496D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M.Mažvydo progimnazija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7" w:rsidRDefault="007C58C7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Užsiregistravę rajono mokytojai</w:t>
            </w:r>
            <w:r w:rsidR="0029496D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82F45" w:rsidRPr="00786DEC" w:rsidRDefault="0029496D" w:rsidP="0029496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7C58C7">
              <w:rPr>
                <w:rFonts w:ascii="Times New Roman" w:eastAsia="Times New Roman" w:hAnsi="Times New Roman" w:cs="Times New Roman"/>
                <w:color w:val="000000"/>
              </w:rPr>
              <w:t xml:space="preserve">egistruotis </w:t>
            </w:r>
            <w:proofErr w:type="spellStart"/>
            <w:r w:rsidR="007C58C7">
              <w:rPr>
                <w:rFonts w:ascii="Times New Roman" w:eastAsia="Times New Roman" w:hAnsi="Times New Roman" w:cs="Times New Roman"/>
                <w:color w:val="000000"/>
              </w:rPr>
              <w:t>el.p</w:t>
            </w:r>
            <w:proofErr w:type="spellEnd"/>
            <w:r w:rsidR="009A3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96D">
              <w:rPr>
                <w:rFonts w:ascii="Times New Roman" w:hAnsi="Times New Roman"/>
                <w:sz w:val="24"/>
                <w:szCs w:val="24"/>
              </w:rPr>
              <w:t>uglina@gmail.com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45" w:rsidRPr="007C58C7" w:rsidRDefault="0029496D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L.Ugianskienė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J.Kasiliauskienė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M.Mažvydo pro</w:t>
            </w:r>
            <w:r w:rsidR="007C58C7">
              <w:rPr>
                <w:rFonts w:ascii="Times New Roman" w:eastAsia="Times New Roman" w:hAnsi="Times New Roman" w:cs="Times New Roman"/>
              </w:rPr>
              <w:t>gimnazija</w:t>
            </w:r>
          </w:p>
        </w:tc>
      </w:tr>
    </w:tbl>
    <w:p w:rsidR="00482F45" w:rsidRDefault="00482F45" w:rsidP="00482F45"/>
    <w:p w:rsidR="007C58C7" w:rsidRDefault="007C58C7" w:rsidP="00482F45">
      <w:bookmarkStart w:id="0" w:name="_GoBack"/>
      <w:bookmarkEnd w:id="0"/>
    </w:p>
    <w:p w:rsidR="00482F45" w:rsidRDefault="00482F45"/>
    <w:p w:rsidR="00482F45" w:rsidRPr="00482F45" w:rsidRDefault="00482F45">
      <w:pPr>
        <w:rPr>
          <w:rFonts w:ascii="Times New Roman" w:hAnsi="Times New Roman" w:cs="Times New Roman"/>
          <w:sz w:val="24"/>
          <w:szCs w:val="24"/>
        </w:rPr>
      </w:pPr>
      <w:r w:rsidRPr="00482F45"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2F45">
        <w:rPr>
          <w:rFonts w:ascii="Times New Roman" w:hAnsi="Times New Roman" w:cs="Times New Roman"/>
          <w:sz w:val="24"/>
          <w:szCs w:val="24"/>
        </w:rPr>
        <w:t xml:space="preserve">          Vida </w:t>
      </w:r>
      <w:proofErr w:type="spellStart"/>
      <w:r w:rsidRPr="00482F45">
        <w:rPr>
          <w:rFonts w:ascii="Times New Roman" w:hAnsi="Times New Roman" w:cs="Times New Roman"/>
          <w:sz w:val="24"/>
          <w:szCs w:val="24"/>
        </w:rPr>
        <w:t>Mejerienė</w:t>
      </w:r>
      <w:proofErr w:type="spellEnd"/>
    </w:p>
    <w:sectPr w:rsidR="00482F45" w:rsidRPr="00482F45" w:rsidSect="0029496D">
      <w:pgSz w:w="15840" w:h="12240" w:orient="landscape"/>
      <w:pgMar w:top="1135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1A"/>
    <w:rsid w:val="000B791A"/>
    <w:rsid w:val="0029496D"/>
    <w:rsid w:val="00482F45"/>
    <w:rsid w:val="006760BA"/>
    <w:rsid w:val="006E6FC5"/>
    <w:rsid w:val="007C58C7"/>
    <w:rsid w:val="009A341B"/>
    <w:rsid w:val="00A811A7"/>
    <w:rsid w:val="00BD1266"/>
    <w:rsid w:val="00EB4312"/>
    <w:rsid w:val="00F0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791A"/>
  </w:style>
  <w:style w:type="paragraph" w:styleId="Antrat1">
    <w:name w:val="heading 1"/>
    <w:basedOn w:val="prastasis"/>
    <w:next w:val="prastasis"/>
    <w:link w:val="Antrat1Diagrama"/>
    <w:qFormat/>
    <w:rsid w:val="000B7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B791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semiHidden/>
    <w:unhideWhenUsed/>
    <w:rsid w:val="000B791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B79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791A"/>
  </w:style>
  <w:style w:type="paragraph" w:styleId="Antrat1">
    <w:name w:val="heading 1"/>
    <w:basedOn w:val="prastasis"/>
    <w:next w:val="prastasis"/>
    <w:link w:val="Antrat1Diagrama"/>
    <w:qFormat/>
    <w:rsid w:val="000B7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B791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semiHidden/>
    <w:unhideWhenUsed/>
    <w:rsid w:val="000B791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B79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Windows User</cp:lastModifiedBy>
  <cp:revision>15</cp:revision>
  <cp:lastPrinted>2018-12-11T06:02:00Z</cp:lastPrinted>
  <dcterms:created xsi:type="dcterms:W3CDTF">2018-10-11T10:38:00Z</dcterms:created>
  <dcterms:modified xsi:type="dcterms:W3CDTF">2019-09-13T07:19:00Z</dcterms:modified>
</cp:coreProperties>
</file>